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地方标准</w:t>
      </w:r>
      <w:r>
        <w:rPr>
          <w:rFonts w:hint="eastAsia" w:ascii="方正小标宋简体" w:hAnsi="宋体" w:eastAsia="方正小标宋简体"/>
          <w:sz w:val="44"/>
          <w:szCs w:val="44"/>
        </w:rPr>
        <w:t>意见反馈表</w:t>
      </w:r>
    </w:p>
    <w:tbl>
      <w:tblPr>
        <w:tblStyle w:val="4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148"/>
        <w:gridCol w:w="2268"/>
        <w:gridCol w:w="1701"/>
        <w:gridCol w:w="508"/>
        <w:gridCol w:w="2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85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标准名称</w:t>
            </w:r>
          </w:p>
        </w:tc>
        <w:tc>
          <w:tcPr>
            <w:tcW w:w="6946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免涂装耐候钢绿色光伏支架应用技术规程（征求意见稿）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反馈人姓名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职务/职称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电子信箱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85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单位名称</w:t>
            </w:r>
          </w:p>
        </w:tc>
        <w:tc>
          <w:tcPr>
            <w:tcW w:w="6946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公</w:t>
            </w:r>
            <w:r>
              <w:rPr>
                <w:rFonts w:hint="eastAsia" w:ascii="仿宋_GB2312" w:eastAsia="仿宋_GB2312"/>
                <w:sz w:val="28"/>
                <w:szCs w:val="28"/>
              </w:rPr>
              <w:t>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序号</w:t>
            </w:r>
          </w:p>
        </w:tc>
        <w:tc>
          <w:tcPr>
            <w:tcW w:w="11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章条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eastAsia="zh-CN"/>
              </w:rPr>
              <w:t>意见内容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eastAsia="zh-CN"/>
              </w:rPr>
              <w:t>修改建议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>
      <w:pPr>
        <w:spacing w:beforeLines="50"/>
        <w:ind w:firstLine="210" w:firstLineChars="1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Q0Y2I3YzlhMGY4YTdkMGEzMDhiMGI5YmE3OGNiNTAifQ=="/>
  </w:docVars>
  <w:rsids>
    <w:rsidRoot w:val="009B3FA5"/>
    <w:rsid w:val="00003583"/>
    <w:rsid w:val="000E3448"/>
    <w:rsid w:val="00292694"/>
    <w:rsid w:val="002C6ADB"/>
    <w:rsid w:val="002F31E1"/>
    <w:rsid w:val="00323C7D"/>
    <w:rsid w:val="00333157"/>
    <w:rsid w:val="00365033"/>
    <w:rsid w:val="003A4BAE"/>
    <w:rsid w:val="00487DEE"/>
    <w:rsid w:val="0057731E"/>
    <w:rsid w:val="00674289"/>
    <w:rsid w:val="00685498"/>
    <w:rsid w:val="007204F4"/>
    <w:rsid w:val="00745963"/>
    <w:rsid w:val="00872B62"/>
    <w:rsid w:val="00895ACE"/>
    <w:rsid w:val="008F3D05"/>
    <w:rsid w:val="00945A25"/>
    <w:rsid w:val="00957F19"/>
    <w:rsid w:val="009824E5"/>
    <w:rsid w:val="009A1135"/>
    <w:rsid w:val="009B3FA5"/>
    <w:rsid w:val="009D474A"/>
    <w:rsid w:val="00AB7D40"/>
    <w:rsid w:val="00AD0889"/>
    <w:rsid w:val="00B5585A"/>
    <w:rsid w:val="00BC4F62"/>
    <w:rsid w:val="00CA44A8"/>
    <w:rsid w:val="00D50AA7"/>
    <w:rsid w:val="00D77E2E"/>
    <w:rsid w:val="00D84052"/>
    <w:rsid w:val="00DC297B"/>
    <w:rsid w:val="00DE5EE0"/>
    <w:rsid w:val="00F028D1"/>
    <w:rsid w:val="00F25F0D"/>
    <w:rsid w:val="00F61B5F"/>
    <w:rsid w:val="20AD2225"/>
    <w:rsid w:val="44CD4387"/>
    <w:rsid w:val="50F71938"/>
    <w:rsid w:val="53B67985"/>
    <w:rsid w:val="5A641C86"/>
    <w:rsid w:val="5ACE32A8"/>
    <w:rsid w:val="61AA2E1B"/>
    <w:rsid w:val="7D37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87</Words>
  <Characters>87</Characters>
  <Lines>1</Lines>
  <Paragraphs>1</Paragraphs>
  <TotalTime>1</TotalTime>
  <ScaleCrop>false</ScaleCrop>
  <LinksUpToDate>false</LinksUpToDate>
  <CharactersWithSpaces>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2023-03-27T02:43:00Z</dcterms:created>
  <dc:creator>金淑</dc:creator>
  <cp:lastModifiedBy>周黎</cp:lastModifiedBy>
  <dcterms:modified xsi:type="dcterms:W3CDTF">2024-03-25T07:54:00Z</dcterms:modified>
  <dc:title>国家标准草案征求意见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783C0F285FC9456DAFCE2E8E9BB6BDEF_12</vt:lpwstr>
  </property>
</Properties>
</file>